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952C" w14:textId="5715CE81" w:rsidR="00B5302F" w:rsidRDefault="008A44F5" w:rsidP="00B5302F">
      <w:pPr>
        <w:jc w:val="center"/>
        <w:rPr>
          <w:rFonts w:ascii="Times New Roman" w:hAnsi="Times New Roman" w:cs="Times New Roman"/>
          <w:b/>
          <w:bCs/>
          <w:i/>
          <w:iCs/>
          <w:color w:val="C00000"/>
        </w:rPr>
      </w:pPr>
      <w:r w:rsidRPr="008A44F5">
        <w:rPr>
          <w:rFonts w:ascii="Times New Roman" w:hAnsi="Times New Roman" w:cs="Times New Roman"/>
          <w:b/>
          <w:bCs/>
          <w:i/>
          <w:iCs/>
          <w:color w:val="C00000"/>
        </w:rPr>
        <w:t>PAVILION, GEAR SHED, AND WHITE ISO CONTAINER</w:t>
      </w:r>
    </w:p>
    <w:p w14:paraId="4F65E2EF" w14:textId="77777777" w:rsidR="008A44F5" w:rsidRPr="008A44F5" w:rsidRDefault="008A44F5" w:rsidP="00B5302F">
      <w:pPr>
        <w:jc w:val="center"/>
        <w:rPr>
          <w:rFonts w:ascii="Times New Roman" w:hAnsi="Times New Roman" w:cs="Times New Roman"/>
          <w:b/>
          <w:bCs/>
          <w:i/>
          <w:iCs/>
          <w:color w:val="C00000"/>
        </w:rPr>
      </w:pPr>
    </w:p>
    <w:p w14:paraId="718DDFD2" w14:textId="238C6F5C" w:rsidR="00B5302F" w:rsidRPr="008A44F5" w:rsidRDefault="008A44F5" w:rsidP="00B5302F">
      <w:pPr>
        <w:rPr>
          <w:rFonts w:ascii="Times New Roman" w:hAnsi="Times New Roman" w:cs="Times New Roman"/>
          <w:b/>
          <w:bCs/>
          <w:i/>
          <w:iCs/>
          <w:color w:val="C00000"/>
        </w:rPr>
      </w:pPr>
      <w:r w:rsidRPr="008A44F5">
        <w:rPr>
          <w:rFonts w:ascii="Times New Roman" w:hAnsi="Times New Roman" w:cs="Times New Roman"/>
          <w:b/>
          <w:bCs/>
          <w:i/>
          <w:iCs/>
          <w:color w:val="C00000"/>
        </w:rPr>
        <w:t xml:space="preserve">EACH PAVILION </w:t>
      </w:r>
    </w:p>
    <w:p w14:paraId="03833A1C" w14:textId="317F0920" w:rsidR="00B5302F" w:rsidRDefault="00B5302F" w:rsidP="008A44F5">
      <w:pPr>
        <w:pStyle w:val="ListParagraph"/>
        <w:numPr>
          <w:ilvl w:val="0"/>
          <w:numId w:val="3"/>
        </w:numPr>
      </w:pPr>
      <w:r>
        <w:t>8 each 9’ HD Squat Racks</w:t>
      </w:r>
    </w:p>
    <w:p w14:paraId="5C58F673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8 each Pairs of HD J-Cups</w:t>
      </w:r>
    </w:p>
    <w:p w14:paraId="5BF36F0B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8 each Pairs of Safety Squat Arms</w:t>
      </w:r>
    </w:p>
    <w:p w14:paraId="24F7EDF6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24+ each Pullup Stations</w:t>
      </w:r>
    </w:p>
    <w:p w14:paraId="5670BE99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4 each Muscle Up/Pullup Bars</w:t>
      </w:r>
    </w:p>
    <w:p w14:paraId="3E4CD151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2 each 48” Functional Training Wall</w:t>
      </w:r>
    </w:p>
    <w:p w14:paraId="2406F32F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8 each Dip Bar Attachments</w:t>
      </w:r>
    </w:p>
    <w:p w14:paraId="39AC14FC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4 each 15’ Rope Climb Tower with (4) 15’ Climbing Rope</w:t>
      </w:r>
    </w:p>
    <w:p w14:paraId="19ADE942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8 each Barbell Landmines</w:t>
      </w:r>
    </w:p>
    <w:p w14:paraId="1F2AA072" w14:textId="1DE3132B" w:rsidR="002F637F" w:rsidRDefault="002F637F" w:rsidP="008A44F5">
      <w:pPr>
        <w:pStyle w:val="ListParagraph"/>
        <w:numPr>
          <w:ilvl w:val="0"/>
          <w:numId w:val="3"/>
        </w:numPr>
      </w:pPr>
      <w:r>
        <w:t>4 TRX Suspension Trainers</w:t>
      </w:r>
    </w:p>
    <w:p w14:paraId="23870649" w14:textId="062A55C2" w:rsidR="002F637F" w:rsidRDefault="002F637F" w:rsidP="008A44F5">
      <w:pPr>
        <w:pStyle w:val="ListParagraph"/>
        <w:numPr>
          <w:ilvl w:val="0"/>
          <w:numId w:val="3"/>
        </w:numPr>
      </w:pPr>
      <w:r w:rsidRPr="00937C1D">
        <w:t>Magnetic Gym Timers</w:t>
      </w:r>
    </w:p>
    <w:p w14:paraId="37DF5525" w14:textId="77777777" w:rsidR="008A44F5" w:rsidRDefault="008A44F5" w:rsidP="00B5302F"/>
    <w:p w14:paraId="20798AC1" w14:textId="1A840A52" w:rsidR="00B60E9B" w:rsidRPr="008A44F5" w:rsidRDefault="008A44F5" w:rsidP="00B5302F">
      <w:pPr>
        <w:rPr>
          <w:rFonts w:ascii="Times New Roman" w:hAnsi="Times New Roman" w:cs="Times New Roman"/>
          <w:b/>
          <w:bCs/>
          <w:i/>
          <w:iCs/>
          <w:color w:val="C00000"/>
        </w:rPr>
      </w:pPr>
      <w:r w:rsidRPr="008A44F5">
        <w:rPr>
          <w:rFonts w:ascii="Times New Roman" w:hAnsi="Times New Roman" w:cs="Times New Roman"/>
          <w:b/>
          <w:bCs/>
          <w:i/>
          <w:iCs/>
          <w:color w:val="C00000"/>
        </w:rPr>
        <w:t>EACH GEAR SHED</w:t>
      </w:r>
    </w:p>
    <w:p w14:paraId="65E9C75D" w14:textId="58E48021" w:rsidR="00B5302F" w:rsidRDefault="00B5302F" w:rsidP="008A44F5">
      <w:pPr>
        <w:pStyle w:val="ListParagraph"/>
        <w:numPr>
          <w:ilvl w:val="0"/>
          <w:numId w:val="5"/>
        </w:numPr>
      </w:pPr>
      <w:r w:rsidRPr="00B5302F">
        <w:t>260lb Bumper Plate Sets (Set=2x45lb, 2x35lb, 2x25lb, 2x15lb, 2x10lb</w:t>
      </w:r>
    </w:p>
    <w:p w14:paraId="11A56197" w14:textId="1D6506E3" w:rsidR="00B5302F" w:rsidRDefault="00B5302F" w:rsidP="008A44F5">
      <w:pPr>
        <w:pStyle w:val="ListParagraph"/>
        <w:numPr>
          <w:ilvl w:val="0"/>
          <w:numId w:val="5"/>
        </w:numPr>
      </w:pPr>
      <w:r>
        <w:t xml:space="preserve">2 (45 </w:t>
      </w:r>
      <w:proofErr w:type="spellStart"/>
      <w:r>
        <w:t>lb</w:t>
      </w:r>
      <w:proofErr w:type="spellEnd"/>
      <w:r>
        <w:t xml:space="preserve">) Barbells and 1 (35 </w:t>
      </w:r>
      <w:proofErr w:type="spellStart"/>
      <w:r>
        <w:t>lb</w:t>
      </w:r>
      <w:proofErr w:type="spellEnd"/>
      <w:r>
        <w:t>) Barbell</w:t>
      </w:r>
    </w:p>
    <w:p w14:paraId="110FBDD3" w14:textId="2ED740F3" w:rsidR="00B5302F" w:rsidRDefault="00937C1D" w:rsidP="008A44F5">
      <w:pPr>
        <w:pStyle w:val="ListParagraph"/>
        <w:numPr>
          <w:ilvl w:val="0"/>
          <w:numId w:val="5"/>
        </w:numPr>
      </w:pPr>
      <w:r>
        <w:t>6 Barbell Collar Sets</w:t>
      </w:r>
    </w:p>
    <w:p w14:paraId="487A1708" w14:textId="69404805" w:rsidR="00937C1D" w:rsidRPr="00937C1D" w:rsidRDefault="00937C1D" w:rsidP="008A44F5">
      <w:pPr>
        <w:pStyle w:val="ListParagraph"/>
        <w:numPr>
          <w:ilvl w:val="0"/>
          <w:numId w:val="5"/>
        </w:numPr>
      </w:pPr>
      <w:r w:rsidRPr="00937C1D">
        <w:t>Kettlebell Sets (Set=2x25lb, 2x35lb, 2x45lb, 2x55lb</w:t>
      </w:r>
      <w:r>
        <w:t>)</w:t>
      </w:r>
    </w:p>
    <w:p w14:paraId="0ED2667A" w14:textId="2D62DCBF" w:rsidR="00937C1D" w:rsidRPr="00937C1D" w:rsidRDefault="00937C1D" w:rsidP="008A44F5">
      <w:pPr>
        <w:pStyle w:val="ListParagraph"/>
        <w:numPr>
          <w:ilvl w:val="0"/>
          <w:numId w:val="5"/>
        </w:numPr>
      </w:pPr>
      <w:r w:rsidRPr="00937C1D">
        <w:t>Medicine Ball Sets (Set=1x14lb, 2x20lb)</w:t>
      </w:r>
    </w:p>
    <w:p w14:paraId="38B1FE42" w14:textId="5F68DB55" w:rsidR="00937C1D" w:rsidRPr="00937C1D" w:rsidRDefault="00937C1D" w:rsidP="008A44F5">
      <w:pPr>
        <w:pStyle w:val="ListParagraph"/>
        <w:numPr>
          <w:ilvl w:val="0"/>
          <w:numId w:val="5"/>
        </w:numPr>
      </w:pPr>
      <w:r w:rsidRPr="00937C1D">
        <w:t>Slam Ball Sets (Set=1x10lb, 1x15lb, 1x20lb)</w:t>
      </w:r>
    </w:p>
    <w:p w14:paraId="1F73FCB3" w14:textId="50F3FABF" w:rsidR="00937C1D" w:rsidRPr="00937C1D" w:rsidRDefault="00937C1D" w:rsidP="008A44F5">
      <w:pPr>
        <w:pStyle w:val="ListParagraph"/>
        <w:numPr>
          <w:ilvl w:val="0"/>
          <w:numId w:val="5"/>
        </w:numPr>
      </w:pPr>
      <w:r w:rsidRPr="00937C1D">
        <w:t>Battle Rope Sets (Set=1x50ft, 1x30ft)</w:t>
      </w:r>
    </w:p>
    <w:p w14:paraId="3FB226E2" w14:textId="1C33C3EB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 xml:space="preserve">1 </w:t>
      </w:r>
      <w:r w:rsidR="00937C1D" w:rsidRPr="00937C1D">
        <w:t>TRX Suspension Trainers</w:t>
      </w:r>
    </w:p>
    <w:p w14:paraId="00849747" w14:textId="1EE5D0F8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2</w:t>
      </w:r>
      <w:r w:rsidR="00937C1D" w:rsidRPr="00937C1D">
        <w:t xml:space="preserve"> each Jump Rope / Speed Ropes</w:t>
      </w:r>
    </w:p>
    <w:p w14:paraId="79AC2561" w14:textId="51143E42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1</w:t>
      </w:r>
      <w:r w:rsidR="00937C1D" w:rsidRPr="00937C1D">
        <w:t xml:space="preserve"> Flat Utility Bench</w:t>
      </w:r>
    </w:p>
    <w:p w14:paraId="5C22E8FB" w14:textId="31C81C56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5</w:t>
      </w:r>
      <w:r w:rsidR="00937C1D" w:rsidRPr="00937C1D">
        <w:t xml:space="preserve"> each Foam Rollers</w:t>
      </w:r>
    </w:p>
    <w:p w14:paraId="4250DC65" w14:textId="02121FC4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1</w:t>
      </w:r>
      <w:r w:rsidR="00937C1D" w:rsidRPr="00937C1D">
        <w:t xml:space="preserve"> Mini Band Sets (Set = 4 bands)</w:t>
      </w:r>
    </w:p>
    <w:p w14:paraId="3323E828" w14:textId="2DF3B808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1</w:t>
      </w:r>
      <w:r w:rsidR="00937C1D" w:rsidRPr="00937C1D">
        <w:t xml:space="preserve"> Resistance Band Sets (Set = One Each: XL, L, M, H, XH)</w:t>
      </w:r>
    </w:p>
    <w:p w14:paraId="038E1BBB" w14:textId="1D0D1A90" w:rsidR="00937C1D" w:rsidRPr="00937C1D" w:rsidRDefault="002F637F" w:rsidP="008A44F5">
      <w:pPr>
        <w:pStyle w:val="ListParagraph"/>
        <w:numPr>
          <w:ilvl w:val="0"/>
          <w:numId w:val="5"/>
        </w:numPr>
      </w:pPr>
      <w:proofErr w:type="gramStart"/>
      <w:r>
        <w:t xml:space="preserve">2 </w:t>
      </w:r>
      <w:r w:rsidR="00937C1D" w:rsidRPr="00937C1D">
        <w:t xml:space="preserve"> Lacrosse</w:t>
      </w:r>
      <w:proofErr w:type="gramEnd"/>
      <w:r w:rsidR="00937C1D" w:rsidRPr="00937C1D">
        <w:t xml:space="preserve"> Balls</w:t>
      </w:r>
    </w:p>
    <w:p w14:paraId="7DCA7633" w14:textId="5265A030" w:rsidR="00937C1D" w:rsidRDefault="002F637F" w:rsidP="008A44F5">
      <w:pPr>
        <w:pStyle w:val="ListParagraph"/>
        <w:numPr>
          <w:ilvl w:val="0"/>
          <w:numId w:val="5"/>
        </w:numPr>
      </w:pPr>
      <w:r>
        <w:t>2</w:t>
      </w:r>
      <w:r w:rsidR="00937C1D" w:rsidRPr="00937C1D">
        <w:t xml:space="preserve"> Chalk Balls w/Bags</w:t>
      </w:r>
    </w:p>
    <w:p w14:paraId="57CD9F18" w14:textId="77777777" w:rsidR="008A44F5" w:rsidRPr="00937C1D" w:rsidRDefault="008A44F5" w:rsidP="00937C1D"/>
    <w:p w14:paraId="372830C7" w14:textId="77777777" w:rsidR="008B7616" w:rsidRDefault="008B7616" w:rsidP="00B5302F">
      <w:pPr>
        <w:rPr>
          <w:rFonts w:ascii="Times New Roman" w:hAnsi="Times New Roman" w:cs="Times New Roman"/>
          <w:b/>
          <w:bCs/>
          <w:i/>
          <w:iCs/>
          <w:color w:val="C00000"/>
        </w:rPr>
      </w:pPr>
    </w:p>
    <w:p w14:paraId="2E93988A" w14:textId="6FEECC80" w:rsidR="00B5302F" w:rsidRPr="008A44F5" w:rsidRDefault="008A44F5" w:rsidP="00B5302F">
      <w:pPr>
        <w:rPr>
          <w:rFonts w:ascii="Times New Roman" w:hAnsi="Times New Roman" w:cs="Times New Roman"/>
          <w:b/>
          <w:bCs/>
          <w:i/>
          <w:iCs/>
          <w:color w:val="C00000"/>
        </w:rPr>
      </w:pPr>
      <w:r w:rsidRPr="008A44F5">
        <w:rPr>
          <w:rFonts w:ascii="Times New Roman" w:hAnsi="Times New Roman" w:cs="Times New Roman"/>
          <w:b/>
          <w:bCs/>
          <w:i/>
          <w:iCs/>
          <w:color w:val="C00000"/>
        </w:rPr>
        <w:lastRenderedPageBreak/>
        <w:t xml:space="preserve">TAN ISO </w:t>
      </w:r>
    </w:p>
    <w:p w14:paraId="5F59A588" w14:textId="0D0FB3B3" w:rsidR="0006141B" w:rsidRPr="00937C1D" w:rsidRDefault="0006141B" w:rsidP="008A44F5">
      <w:pPr>
        <w:pStyle w:val="ListParagraph"/>
        <w:numPr>
          <w:ilvl w:val="0"/>
          <w:numId w:val="6"/>
        </w:numPr>
      </w:pPr>
      <w:r>
        <w:t xml:space="preserve">8 </w:t>
      </w:r>
      <w:r w:rsidRPr="00937C1D">
        <w:t>Battle Rope Sets (Set=1x50ft, 1x30ft)</w:t>
      </w:r>
    </w:p>
    <w:p w14:paraId="15866191" w14:textId="5290DFD6" w:rsidR="0006141B" w:rsidRDefault="002F637F" w:rsidP="008A44F5">
      <w:pPr>
        <w:pStyle w:val="ListParagraph"/>
        <w:numPr>
          <w:ilvl w:val="0"/>
          <w:numId w:val="6"/>
        </w:numPr>
      </w:pPr>
      <w:r w:rsidRPr="002F637F">
        <w:t>8 Gymnastic Ring Sets</w:t>
      </w:r>
    </w:p>
    <w:p w14:paraId="56756ED4" w14:textId="49258984" w:rsidR="002F637F" w:rsidRDefault="002F637F" w:rsidP="008A44F5">
      <w:pPr>
        <w:pStyle w:val="ListParagraph"/>
        <w:numPr>
          <w:ilvl w:val="0"/>
          <w:numId w:val="6"/>
        </w:numPr>
      </w:pPr>
      <w:r>
        <w:t xml:space="preserve">8 </w:t>
      </w:r>
      <w:r w:rsidRPr="00937C1D">
        <w:t>Strongman Sandbag Sets (Set=2 Medium, 1 Heavy)</w:t>
      </w:r>
    </w:p>
    <w:p w14:paraId="4DF80477" w14:textId="348F991F" w:rsidR="002F637F" w:rsidRDefault="002F637F" w:rsidP="008A44F5">
      <w:pPr>
        <w:pStyle w:val="ListParagraph"/>
        <w:numPr>
          <w:ilvl w:val="0"/>
          <w:numId w:val="6"/>
        </w:numPr>
      </w:pPr>
      <w:r>
        <w:t>8 Hex/ Trap Bars</w:t>
      </w:r>
    </w:p>
    <w:p w14:paraId="74AA2CC7" w14:textId="757BEB97" w:rsidR="002F637F" w:rsidRDefault="002F637F" w:rsidP="008A44F5">
      <w:pPr>
        <w:pStyle w:val="ListParagraph"/>
        <w:numPr>
          <w:ilvl w:val="0"/>
          <w:numId w:val="6"/>
        </w:numPr>
      </w:pPr>
      <w:r>
        <w:t>16 Medicine Balls (8- 15</w:t>
      </w:r>
      <w:proofErr w:type="gramStart"/>
      <w:r>
        <w:t>lbs,  8</w:t>
      </w:r>
      <w:proofErr w:type="gramEnd"/>
      <w:r>
        <w:t>- 20 lbs)</w:t>
      </w:r>
    </w:p>
    <w:p w14:paraId="4E35CDDA" w14:textId="24E85849" w:rsidR="002F637F" w:rsidRPr="00937C1D" w:rsidRDefault="002F637F" w:rsidP="008A44F5">
      <w:pPr>
        <w:pStyle w:val="ListParagraph"/>
        <w:numPr>
          <w:ilvl w:val="0"/>
          <w:numId w:val="6"/>
        </w:numPr>
      </w:pPr>
      <w:r>
        <w:t>14 Foam Rollers</w:t>
      </w:r>
    </w:p>
    <w:p w14:paraId="1CAEA46D" w14:textId="7229B0F3" w:rsidR="002F637F" w:rsidRDefault="002F637F" w:rsidP="00B5302F"/>
    <w:p w14:paraId="64CA39A3" w14:textId="77777777" w:rsidR="008A44F5" w:rsidRDefault="008A44F5" w:rsidP="00B5302F"/>
    <w:p w14:paraId="76FC6B60" w14:textId="77777777" w:rsidR="008A44F5" w:rsidRDefault="008A44F5" w:rsidP="00B5302F"/>
    <w:p w14:paraId="26A83AD0" w14:textId="77777777" w:rsidR="008A44F5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51786D5D" w14:textId="77777777" w:rsidR="008A44F5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2040CB5C" w14:textId="77777777" w:rsidR="008A44F5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0372B003" w14:textId="77777777" w:rsidR="008A44F5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5879A078" w14:textId="70C65333" w:rsidR="008A44F5" w:rsidRPr="00CD2E00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  <w:r w:rsidRPr="00CD2E00"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  <w:t>EMAIL: </w:t>
      </w:r>
      <w:hyperlink r:id="rId7" w:history="1">
        <w:r w:rsidRPr="00CD2E00">
          <w:rPr>
            <w:rStyle w:val="Hyperlink"/>
            <w:rFonts w:ascii="Times New Roman" w:hAnsi="Times New Roman" w:cs="Times New Roman"/>
            <w:b/>
            <w:bCs/>
            <w:i/>
            <w:iCs/>
            <w:color w:val="C00000"/>
            <w:sz w:val="20"/>
            <w:szCs w:val="20"/>
          </w:rPr>
          <w:t>W_TCOM_TBS_Human_Performance_US@usmc.mil</w:t>
        </w:r>
      </w:hyperlink>
    </w:p>
    <w:p w14:paraId="1E37A9CB" w14:textId="77777777" w:rsidR="008A44F5" w:rsidRPr="00B5302F" w:rsidRDefault="008A44F5" w:rsidP="008A44F5">
      <w:pPr>
        <w:jc w:val="center"/>
      </w:pPr>
    </w:p>
    <w:sectPr w:rsidR="008A44F5" w:rsidRPr="00B5302F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C53F" w14:textId="77777777" w:rsidR="0042200E" w:rsidRDefault="0042200E" w:rsidP="002F637F">
      <w:pPr>
        <w:spacing w:after="0" w:line="240" w:lineRule="auto"/>
      </w:pPr>
      <w:r>
        <w:separator/>
      </w:r>
    </w:p>
  </w:endnote>
  <w:endnote w:type="continuationSeparator" w:id="0">
    <w:p w14:paraId="141B3405" w14:textId="77777777" w:rsidR="0042200E" w:rsidRDefault="0042200E" w:rsidP="002F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FEDC" w14:textId="77777777" w:rsidR="002F637F" w:rsidRDefault="002F6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8DDD" w14:textId="77777777" w:rsidR="002F637F" w:rsidRDefault="002F6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6E99" w14:textId="77777777" w:rsidR="002F637F" w:rsidRDefault="002F6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DD68" w14:textId="77777777" w:rsidR="0042200E" w:rsidRDefault="0042200E" w:rsidP="002F637F">
      <w:pPr>
        <w:spacing w:after="0" w:line="240" w:lineRule="auto"/>
      </w:pPr>
      <w:r>
        <w:separator/>
      </w:r>
    </w:p>
  </w:footnote>
  <w:footnote w:type="continuationSeparator" w:id="0">
    <w:p w14:paraId="29CCE5FD" w14:textId="77777777" w:rsidR="0042200E" w:rsidRDefault="0042200E" w:rsidP="002F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D45"/>
    <w:multiLevelType w:val="hybridMultilevel"/>
    <w:tmpl w:val="DC3C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61502"/>
    <w:multiLevelType w:val="hybridMultilevel"/>
    <w:tmpl w:val="4B74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36EF7"/>
    <w:multiLevelType w:val="hybridMultilevel"/>
    <w:tmpl w:val="9736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B1ABB"/>
    <w:multiLevelType w:val="hybridMultilevel"/>
    <w:tmpl w:val="5330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237E"/>
    <w:multiLevelType w:val="hybridMultilevel"/>
    <w:tmpl w:val="D69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54E42"/>
    <w:multiLevelType w:val="hybridMultilevel"/>
    <w:tmpl w:val="8E30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4854">
    <w:abstractNumId w:val="3"/>
  </w:num>
  <w:num w:numId="2" w16cid:durableId="1619145817">
    <w:abstractNumId w:val="0"/>
  </w:num>
  <w:num w:numId="3" w16cid:durableId="1327586225">
    <w:abstractNumId w:val="4"/>
  </w:num>
  <w:num w:numId="4" w16cid:durableId="1129010883">
    <w:abstractNumId w:val="2"/>
  </w:num>
  <w:num w:numId="5" w16cid:durableId="113251784">
    <w:abstractNumId w:val="5"/>
  </w:num>
  <w:num w:numId="6" w16cid:durableId="23417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2F"/>
    <w:rsid w:val="0006141B"/>
    <w:rsid w:val="00133258"/>
    <w:rsid w:val="002F637F"/>
    <w:rsid w:val="00326AB4"/>
    <w:rsid w:val="0042200E"/>
    <w:rsid w:val="005A7F4A"/>
    <w:rsid w:val="008A44F5"/>
    <w:rsid w:val="008B7616"/>
    <w:rsid w:val="00937C1D"/>
    <w:rsid w:val="00A51C0D"/>
    <w:rsid w:val="00B3654F"/>
    <w:rsid w:val="00B5302F"/>
    <w:rsid w:val="00B60E9B"/>
    <w:rsid w:val="00C72CCE"/>
    <w:rsid w:val="00EA2D04"/>
    <w:rsid w:val="00EA4E30"/>
    <w:rsid w:val="00F23500"/>
    <w:rsid w:val="00F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BD17"/>
  <w15:chartTrackingRefBased/>
  <w15:docId w15:val="{BBA29F92-65EE-4090-BF95-CAFD89C0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02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F6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37F"/>
  </w:style>
  <w:style w:type="character" w:styleId="Hyperlink">
    <w:name w:val="Hyperlink"/>
    <w:basedOn w:val="DefaultParagraphFont"/>
    <w:uiPriority w:val="99"/>
    <w:unhideWhenUsed/>
    <w:rsid w:val="008A44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_TCOM_TBS_HUMAN_PERFORMANCE_US@USMC.MIL?subject=Request%20for%20inform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Omanahernandez GySgt Edwin Paul</dc:creator>
  <cp:keywords/>
  <dc:description/>
  <cp:lastModifiedBy>Cortes Sgt Stephanie N</cp:lastModifiedBy>
  <cp:revision>3</cp:revision>
  <dcterms:created xsi:type="dcterms:W3CDTF">2026-02-20T20:26:00Z</dcterms:created>
  <dcterms:modified xsi:type="dcterms:W3CDTF">2026-02-24T14:56:00Z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ae43a79e-1f48-46c3-b1fc-625252ba493b</vt:lpwstr>
  </property>
</Properties>
</file>